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5872E">
      <w:bookmarkStart w:id="0" w:name="_GoBack"/>
      <w:r>
        <w:drawing>
          <wp:inline distT="0" distB="0" distL="114300" distR="114300">
            <wp:extent cx="4944110" cy="5734050"/>
            <wp:effectExtent l="0" t="0" r="889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0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2025-01-13T06:59:51Z</dcterms:created>
  <dc:creator>admin</dc:creator>
  <cp:lastModifiedBy>WPS_1546396024</cp:lastModifiedBy>
  <dcterms:modified xsi:type="dcterms:W3CDTF">2025-01-13T06:59:59Z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eyJoZGlkIjoiMGU2MTNmZTE5OGFhZTk1YmRhOGNlY2NjMWZhNGVjMDAiLCJ1c2VySWQiOiI0NTI3MDExOTkifQ==</vt:lpwstr>
  </property>
  <property fmtid="{D5CDD505-2E9C-101B-9397-08002B2CF9AE}" pid="4" name="ICV">
    <vt:lpwstr>2D36BC724483454292A24B907E0580FF_12</vt:lpwstr>
  </property>
</Properties>
</file>